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7B26" w:rsidRDefault="00C67B26">
      <w:r>
        <w:rPr>
          <w:noProof/>
        </w:rPr>
        <w:drawing>
          <wp:inline distT="0" distB="0" distL="0" distR="0" wp14:anchorId="03743D24" wp14:editId="1589958E">
            <wp:extent cx="8820150" cy="6559095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34016" cy="656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69B" w:rsidRDefault="00C67B26">
      <w:r>
        <w:rPr>
          <w:noProof/>
        </w:rPr>
        <w:lastRenderedPageBreak/>
        <w:drawing>
          <wp:inline distT="0" distB="0" distL="0" distR="0" wp14:anchorId="780DCC05" wp14:editId="2039DAC6">
            <wp:extent cx="8886825" cy="6592105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16910" cy="6614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B26" w:rsidRDefault="00C67B26">
      <w:bookmarkStart w:id="0" w:name="_GoBack"/>
      <w:r>
        <w:rPr>
          <w:noProof/>
        </w:rPr>
        <w:lastRenderedPageBreak/>
        <w:drawing>
          <wp:inline distT="0" distB="0" distL="0" distR="0">
            <wp:extent cx="8822736" cy="6562725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1278" cy="6569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67B26" w:rsidSect="00C67B2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B26"/>
    <w:rsid w:val="0057269B"/>
    <w:rsid w:val="007B5353"/>
    <w:rsid w:val="00C67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AAD80"/>
  <w15:chartTrackingRefBased/>
  <w15:docId w15:val="{F4E35FF2-9F3C-4BDE-BAEC-593EBDEAE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17F5F6-466B-4BB9-A841-1B4C4F450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Mahmut BAŞ</dc:creator>
  <cp:keywords/>
  <dc:description/>
  <cp:lastModifiedBy>Mahmut BAŞ</cp:lastModifiedBy>
  <cp:revision>1</cp:revision>
  <dcterms:created xsi:type="dcterms:W3CDTF">2018-12-27T04:54:00Z</dcterms:created>
  <dcterms:modified xsi:type="dcterms:W3CDTF">2018-12-27T05:12:00Z</dcterms:modified>
</cp:coreProperties>
</file>